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A45" w14:textId="77777777" w:rsidR="00897DDE" w:rsidRPr="006B0EAF" w:rsidRDefault="00897DDE" w:rsidP="00897DDE">
      <w:pPr>
        <w:jc w:val="center"/>
        <w:rPr>
          <w:b/>
          <w:bCs/>
        </w:rPr>
      </w:pPr>
      <w:r w:rsidRPr="006B0EAF">
        <w:rPr>
          <w:b/>
          <w:bCs/>
        </w:rPr>
        <w:t>I</w:t>
      </w:r>
      <w:r>
        <w:rPr>
          <w:b/>
          <w:bCs/>
        </w:rPr>
        <w:t xml:space="preserve"> EDITAL MÁRCIA MENDONÇA DE ARTES VISUAIS</w:t>
      </w:r>
    </w:p>
    <w:p w14:paraId="19C42CB8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CHAMADA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PÚBLICA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PARA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SELEÇÃO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DE ARTISTA APTO À EXECUÇÃO</w:t>
      </w:r>
    </w:p>
    <w:p w14:paraId="15F447DE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  <w:spacing w:val="-6"/>
        </w:rPr>
      </w:pPr>
      <w:r w:rsidRPr="00C976AA">
        <w:rPr>
          <w:rFonts w:cstheme="minorHAnsi"/>
          <w:b/>
        </w:rPr>
        <w:t>DE OBRA DE ARTE DE INTERESSE PÚBLICO</w:t>
      </w:r>
    </w:p>
    <w:p w14:paraId="53A35797" w14:textId="35F06982" w:rsidR="00897DDE" w:rsidRDefault="00897DDE" w:rsidP="005A763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BDB89B8" w14:textId="77777777" w:rsidR="00426630" w:rsidRDefault="00426630" w:rsidP="00426630">
      <w:pPr>
        <w:pStyle w:val="Standard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V</w:t>
      </w:r>
    </w:p>
    <w:p w14:paraId="503F0DDE" w14:textId="77777777" w:rsidR="00426630" w:rsidRDefault="00426630" w:rsidP="00426630">
      <w:pPr>
        <w:pStyle w:val="Standard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</w:p>
    <w:p w14:paraId="1E03D611" w14:textId="77777777" w:rsidR="00426630" w:rsidRDefault="00426630" w:rsidP="00426630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14380A8B" w14:textId="77777777" w:rsidR="00426630" w:rsidRDefault="00426630" w:rsidP="00426630">
      <w:pPr>
        <w:pStyle w:val="Standard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 xml:space="preserve"> FORMULÁRIO DE RECURSO</w:t>
      </w:r>
    </w:p>
    <w:p w14:paraId="44F92B19" w14:textId="77777777" w:rsidR="00426630" w:rsidRDefault="00426630" w:rsidP="00426630">
      <w:pPr>
        <w:pStyle w:val="Standard"/>
        <w:ind w:right="-1" w:firstLine="11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5F72531" w14:textId="77777777" w:rsidR="00426630" w:rsidRDefault="00426630" w:rsidP="00426630">
      <w:pPr>
        <w:pStyle w:val="Standard"/>
        <w:keepNext/>
        <w:tabs>
          <w:tab w:val="left" w:pos="1050"/>
          <w:tab w:val="left" w:pos="1605"/>
          <w:tab w:val="center" w:pos="4819"/>
        </w:tabs>
        <w:spacing w:after="200" w:line="276" w:lineRule="auto"/>
        <w:ind w:right="-1" w:firstLine="11"/>
        <w:jc w:val="both"/>
      </w:pPr>
      <w:r>
        <w:rPr>
          <w:rFonts w:ascii="Arial" w:eastAsia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Esse documento não faz parte dos documentos de inscrição 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e só poderá ser utilizado após publicação dos resultados, e somente em casos em que o candidato considere a necessidade de pedido à Comissão quanto à revisão de sua </w:t>
      </w:r>
      <w:r>
        <w:rPr>
          <w:rFonts w:ascii="Arial" w:eastAsia="Arial" w:hAnsi="Arial" w:cs="Arial"/>
          <w:i/>
          <w:color w:val="000000"/>
          <w:sz w:val="22"/>
          <w:szCs w:val="22"/>
        </w:rPr>
        <w:t>situação</w:t>
      </w:r>
      <w:r>
        <w:rPr>
          <w:rFonts w:ascii="Arial" w:eastAsia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nas etapas de Habilitação da Inscrição</w:t>
      </w:r>
      <w:r>
        <w:rPr>
          <w:rFonts w:ascii="Arial" w:eastAsia="Arial" w:hAnsi="Arial" w:cs="Arial"/>
          <w:i/>
          <w:sz w:val="22"/>
          <w:szCs w:val="22"/>
        </w:rPr>
        <w:t xml:space="preserve"> 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Avaliação e Seleção da Proposta.</w:t>
      </w:r>
    </w:p>
    <w:p w14:paraId="155A8ABE" w14:textId="77777777" w:rsidR="00426630" w:rsidRDefault="00426630" w:rsidP="00426630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HABILITAÇÃO DA INSCRIÇÃO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  )</w:t>
      </w: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                                                  </w:t>
      </w:r>
    </w:p>
    <w:p w14:paraId="4D894881" w14:textId="77777777" w:rsidR="00426630" w:rsidRDefault="00426630" w:rsidP="00426630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AVALIAÇÃO E SELEÇÃO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  )</w:t>
      </w:r>
    </w:p>
    <w:p w14:paraId="26AF6085" w14:textId="77777777" w:rsidR="00426630" w:rsidRDefault="00426630" w:rsidP="00426630">
      <w:pPr>
        <w:pStyle w:val="Standard"/>
        <w:ind w:right="-1" w:firstLine="11"/>
      </w:pPr>
      <w:r>
        <w:rPr>
          <w:rFonts w:ascii="Arial" w:eastAsia="Arial" w:hAnsi="Arial" w:cs="Arial"/>
          <w:b/>
          <w:sz w:val="22"/>
          <w:szCs w:val="22"/>
          <w:shd w:val="clear" w:color="auto" w:fill="FFFFFF"/>
        </w:rPr>
        <w:t xml:space="preserve"> </w:t>
      </w:r>
    </w:p>
    <w:tbl>
      <w:tblPr>
        <w:tblW w:w="9117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7"/>
      </w:tblGrid>
      <w:tr w:rsidR="00426630" w14:paraId="4AD6B3E1" w14:textId="77777777" w:rsidTr="00426630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116981F" w14:textId="77777777" w:rsidR="00426630" w:rsidRDefault="00426630" w:rsidP="00E00F99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 de Inscrição: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:rsidR="00426630" w14:paraId="362AB8FE" w14:textId="77777777" w:rsidTr="00426630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9BF97AE" w14:textId="77777777" w:rsidR="00426630" w:rsidRDefault="00426630" w:rsidP="00E00F99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proponente:</w:t>
            </w:r>
          </w:p>
        </w:tc>
      </w:tr>
      <w:tr w:rsidR="00426630" w14:paraId="6087140E" w14:textId="77777777" w:rsidTr="00426630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2007A664" w14:textId="77777777" w:rsidR="00426630" w:rsidRDefault="00426630" w:rsidP="00E00F99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do projeto:</w:t>
            </w:r>
          </w:p>
        </w:tc>
      </w:tr>
      <w:tr w:rsidR="00426630" w14:paraId="1B95C325" w14:textId="77777777" w:rsidTr="00426630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9195319" w14:textId="77777777" w:rsidR="00426630" w:rsidRDefault="00426630" w:rsidP="00E00F99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 de contato:</w:t>
            </w:r>
          </w:p>
        </w:tc>
      </w:tr>
      <w:tr w:rsidR="00426630" w14:paraId="60014278" w14:textId="77777777" w:rsidTr="00426630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B6C2CD8" w14:textId="77777777" w:rsidR="00426630" w:rsidRDefault="00426630" w:rsidP="00E00F99">
            <w:pPr>
              <w:pStyle w:val="Standard"/>
              <w:ind w:right="-1" w:firstLine="11"/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2B5FD3EE" w14:textId="77777777" w:rsidR="00426630" w:rsidRDefault="00426630" w:rsidP="00426630">
      <w:pPr>
        <w:pStyle w:val="Standard"/>
        <w:ind w:right="-1" w:firstLine="11"/>
        <w:rPr>
          <w:rFonts w:ascii="Arial" w:eastAsia="Arial" w:hAnsi="Arial" w:cs="Arial"/>
          <w:color w:val="000000"/>
          <w:sz w:val="22"/>
          <w:szCs w:val="22"/>
        </w:rPr>
      </w:pPr>
    </w:p>
    <w:p w14:paraId="16521F3D" w14:textId="77777777" w:rsidR="00426630" w:rsidRDefault="00426630" w:rsidP="00426630">
      <w:pPr>
        <w:pStyle w:val="Standard"/>
        <w:keepNext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b/>
          <w:color w:val="000000"/>
          <w:sz w:val="22"/>
          <w:szCs w:val="22"/>
          <w:shd w:val="clear" w:color="auto" w:fill="FFFFFF"/>
        </w:rPr>
        <w:t>Justificativa (descreva de forma objetiva o motivo do pedido de recurso)</w:t>
      </w:r>
    </w:p>
    <w:tbl>
      <w:tblPr>
        <w:tblW w:w="9117" w:type="dxa"/>
        <w:tblInd w:w="-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7"/>
      </w:tblGrid>
      <w:tr w:rsidR="00426630" w:rsidRPr="007F3CBA" w14:paraId="613A49C4" w14:textId="77777777" w:rsidTr="00426630">
        <w:tc>
          <w:tcPr>
            <w:tcW w:w="9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7852F77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B7ACCEE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114CB76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5CE313B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2436339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E4263C9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3FB0D4E" w14:textId="77777777" w:rsidR="00426630" w:rsidRDefault="00426630" w:rsidP="00E00F99">
            <w:pPr>
              <w:pStyle w:val="Standard"/>
              <w:keepNext/>
              <w:spacing w:after="200" w:line="276" w:lineRule="auto"/>
              <w:ind w:right="-1" w:firstLine="11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142CDBA4" w14:textId="77777777" w:rsidR="00426630" w:rsidRDefault="00426630" w:rsidP="00426630">
      <w:pPr>
        <w:pStyle w:val="Standard"/>
        <w:keepNext/>
        <w:spacing w:after="200" w:line="276" w:lineRule="auto"/>
        <w:ind w:right="-1" w:firstLine="11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p w14:paraId="17F2EA96" w14:textId="77777777" w:rsidR="00426630" w:rsidRDefault="00426630" w:rsidP="00426630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Data: _____ de __________________de 20</w:t>
      </w:r>
      <w:r>
        <w:rPr>
          <w:rFonts w:ascii="Arial" w:eastAsia="Arial" w:hAnsi="Arial" w:cs="Arial"/>
          <w:sz w:val="22"/>
          <w:szCs w:val="22"/>
        </w:rPr>
        <w:t>25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D1E4552" w14:textId="77777777" w:rsidR="00426630" w:rsidRDefault="00426630" w:rsidP="00426630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6D5649E8" w14:textId="77777777" w:rsidR="00426630" w:rsidRDefault="00426630" w:rsidP="00426630">
      <w:pPr>
        <w:pStyle w:val="Standard"/>
        <w:spacing w:after="200" w:line="276" w:lineRule="auto"/>
        <w:ind w:right="-1" w:firstLine="11"/>
        <w:rPr>
          <w:rFonts w:ascii="Arial" w:eastAsia="Arial" w:hAnsi="Arial" w:cs="Arial"/>
          <w:sz w:val="22"/>
          <w:szCs w:val="22"/>
        </w:rPr>
      </w:pPr>
    </w:p>
    <w:p w14:paraId="225E316F" w14:textId="77777777" w:rsidR="00426630" w:rsidRDefault="00426630" w:rsidP="00426630">
      <w:pPr>
        <w:pStyle w:val="Standard"/>
        <w:spacing w:after="200" w:line="276" w:lineRule="auto"/>
        <w:ind w:right="-1" w:firstLine="11"/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</w:t>
      </w:r>
    </w:p>
    <w:p w14:paraId="129B3563" w14:textId="77777777" w:rsidR="00426630" w:rsidRDefault="00426630" w:rsidP="00426630">
      <w:pPr>
        <w:pStyle w:val="Standard"/>
        <w:spacing w:before="43" w:line="276" w:lineRule="auto"/>
        <w:ind w:right="-1" w:firstLine="1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Nome e assinatura do Coordenador do Projeto</w:t>
      </w:r>
    </w:p>
    <w:p w14:paraId="630C7CFC" w14:textId="77777777" w:rsidR="006E0AEA" w:rsidRDefault="006E0AEA" w:rsidP="005A763D">
      <w:pPr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sectPr w:rsidR="006E0AEA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836ED" w14:textId="77777777" w:rsidR="002F5932" w:rsidRDefault="002F5932" w:rsidP="00DD20BA">
      <w:pPr>
        <w:spacing w:after="0" w:line="240" w:lineRule="auto"/>
      </w:pPr>
      <w:r>
        <w:separator/>
      </w:r>
    </w:p>
  </w:endnote>
  <w:endnote w:type="continuationSeparator" w:id="0">
    <w:p w14:paraId="427E9A85" w14:textId="77777777" w:rsidR="002F5932" w:rsidRDefault="002F5932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DC371" w14:textId="77777777" w:rsidR="002F5932" w:rsidRDefault="002F5932" w:rsidP="00DD20BA">
      <w:pPr>
        <w:spacing w:after="0" w:line="240" w:lineRule="auto"/>
      </w:pPr>
      <w:r>
        <w:separator/>
      </w:r>
    </w:p>
  </w:footnote>
  <w:footnote w:type="continuationSeparator" w:id="0">
    <w:p w14:paraId="392FEAF4" w14:textId="77777777" w:rsidR="002F5932" w:rsidRDefault="002F5932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E533E"/>
    <w:rsid w:val="00225EAA"/>
    <w:rsid w:val="002B3DDC"/>
    <w:rsid w:val="002F5932"/>
    <w:rsid w:val="00426630"/>
    <w:rsid w:val="005046C5"/>
    <w:rsid w:val="00583BF3"/>
    <w:rsid w:val="005A763D"/>
    <w:rsid w:val="006A3DDC"/>
    <w:rsid w:val="006E0AEA"/>
    <w:rsid w:val="00897DDE"/>
    <w:rsid w:val="00AC2211"/>
    <w:rsid w:val="00C51966"/>
    <w:rsid w:val="00C976AA"/>
    <w:rsid w:val="00DD20BA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Standard">
    <w:name w:val="Standard"/>
    <w:rsid w:val="00897DD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0"/>
      <w:szCs w:val="20"/>
      <w:lang w:eastAsia="zh-CN" w:bidi="hi-IN"/>
      <w14:ligatures w14:val="none"/>
    </w:rPr>
  </w:style>
  <w:style w:type="numbering" w:customStyle="1" w:styleId="WWNum1">
    <w:name w:val="WWNum1"/>
    <w:basedOn w:val="Semlista"/>
    <w:rsid w:val="00897DD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2025-04-24T18:00:00Z</dcterms:created>
  <dcterms:modified xsi:type="dcterms:W3CDTF">2025-04-24T18:00:00Z</dcterms:modified>
</cp:coreProperties>
</file>